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CBBA" w14:textId="77777777" w:rsidR="0045140C" w:rsidRPr="000D2845" w:rsidRDefault="0045140C" w:rsidP="0045140C">
      <w:pPr>
        <w:jc w:val="center"/>
        <w:rPr>
          <w:rFonts w:ascii="Times New Roman" w:hAnsi="Times New Roman" w:cs="Times New Roman"/>
          <w:b/>
          <w:sz w:val="24"/>
          <w:szCs w:val="24"/>
        </w:rPr>
      </w:pPr>
      <w:bookmarkStart w:id="0" w:name="_GoBack"/>
      <w:bookmarkEnd w:id="0"/>
      <w:r w:rsidRPr="000D2845">
        <w:rPr>
          <w:rFonts w:ascii="Times New Roman" w:hAnsi="Times New Roman" w:cs="Times New Roman"/>
          <w:b/>
          <w:sz w:val="24"/>
          <w:szCs w:val="24"/>
        </w:rPr>
        <w:t>Texas Master Naturalist – Rolling Plains Chapter</w:t>
      </w:r>
    </w:p>
    <w:p w14:paraId="7BF17DBA" w14:textId="3B8E0F29" w:rsidR="00DA4E2E" w:rsidRPr="000D2845" w:rsidRDefault="0045140C" w:rsidP="00E9397F">
      <w:pPr>
        <w:jc w:val="center"/>
        <w:rPr>
          <w:rFonts w:ascii="Times New Roman" w:hAnsi="Times New Roman" w:cs="Times New Roman"/>
          <w:b/>
          <w:sz w:val="24"/>
          <w:szCs w:val="24"/>
        </w:rPr>
      </w:pPr>
      <w:r w:rsidRPr="000D2845">
        <w:rPr>
          <w:rFonts w:ascii="Times New Roman" w:hAnsi="Times New Roman" w:cs="Times New Roman"/>
          <w:b/>
          <w:sz w:val="24"/>
          <w:szCs w:val="24"/>
        </w:rPr>
        <w:t>Minutes of th</w:t>
      </w:r>
      <w:r w:rsidR="00D25214" w:rsidRPr="000D2845">
        <w:rPr>
          <w:rFonts w:ascii="Times New Roman" w:hAnsi="Times New Roman" w:cs="Times New Roman"/>
          <w:b/>
          <w:sz w:val="24"/>
          <w:szCs w:val="24"/>
        </w:rPr>
        <w:t xml:space="preserve">e </w:t>
      </w:r>
      <w:r w:rsidR="00467E30" w:rsidRPr="000D2845">
        <w:rPr>
          <w:rFonts w:ascii="Times New Roman" w:hAnsi="Times New Roman" w:cs="Times New Roman"/>
          <w:b/>
          <w:sz w:val="24"/>
          <w:szCs w:val="24"/>
        </w:rPr>
        <w:t xml:space="preserve">meeting </w:t>
      </w:r>
      <w:r w:rsidR="00A547E6">
        <w:rPr>
          <w:rFonts w:ascii="Times New Roman" w:hAnsi="Times New Roman" w:cs="Times New Roman"/>
          <w:b/>
          <w:sz w:val="24"/>
          <w:szCs w:val="24"/>
        </w:rPr>
        <w:t>June 2</w:t>
      </w:r>
      <w:r w:rsidR="00216CD8">
        <w:rPr>
          <w:rFonts w:ascii="Times New Roman" w:hAnsi="Times New Roman" w:cs="Times New Roman"/>
          <w:b/>
          <w:sz w:val="24"/>
          <w:szCs w:val="24"/>
        </w:rPr>
        <w:t xml:space="preserve">, </w:t>
      </w:r>
      <w:proofErr w:type="gramStart"/>
      <w:r w:rsidR="00216CD8">
        <w:rPr>
          <w:rFonts w:ascii="Times New Roman" w:hAnsi="Times New Roman" w:cs="Times New Roman"/>
          <w:b/>
          <w:sz w:val="24"/>
          <w:szCs w:val="24"/>
        </w:rPr>
        <w:t>2020  (</w:t>
      </w:r>
      <w:proofErr w:type="gramEnd"/>
      <w:r w:rsidR="00216CD8">
        <w:rPr>
          <w:rFonts w:ascii="Times New Roman" w:hAnsi="Times New Roman" w:cs="Times New Roman"/>
          <w:b/>
          <w:sz w:val="24"/>
          <w:szCs w:val="24"/>
        </w:rPr>
        <w:t>meeting held online via Zoom)</w:t>
      </w:r>
    </w:p>
    <w:p w14:paraId="6F472E2E" w14:textId="2174974E" w:rsidR="002B0609" w:rsidRPr="000D2845" w:rsidRDefault="002B0609" w:rsidP="0093705A">
      <w:pPr>
        <w:rPr>
          <w:rFonts w:ascii="Times New Roman" w:hAnsi="Times New Roman" w:cs="Times New Roman"/>
          <w:bCs/>
          <w:sz w:val="24"/>
          <w:szCs w:val="24"/>
        </w:rPr>
      </w:pPr>
      <w:r w:rsidRPr="000D2845">
        <w:rPr>
          <w:rFonts w:ascii="Times New Roman" w:hAnsi="Times New Roman" w:cs="Times New Roman"/>
          <w:bCs/>
          <w:sz w:val="24"/>
          <w:szCs w:val="24"/>
        </w:rPr>
        <w:t>Meeting was called to order by Kay Murphy at 7:0</w:t>
      </w:r>
      <w:r w:rsidR="00A547E6">
        <w:rPr>
          <w:rFonts w:ascii="Times New Roman" w:hAnsi="Times New Roman" w:cs="Times New Roman"/>
          <w:bCs/>
          <w:sz w:val="24"/>
          <w:szCs w:val="24"/>
        </w:rPr>
        <w:t>3</w:t>
      </w:r>
      <w:r w:rsidRPr="000D2845">
        <w:rPr>
          <w:rFonts w:ascii="Times New Roman" w:hAnsi="Times New Roman" w:cs="Times New Roman"/>
          <w:bCs/>
          <w:sz w:val="24"/>
          <w:szCs w:val="24"/>
        </w:rPr>
        <w:t xml:space="preserve">pm.  </w:t>
      </w:r>
      <w:r w:rsidR="00C0739A" w:rsidRPr="000D2845">
        <w:rPr>
          <w:rFonts w:ascii="Times New Roman" w:hAnsi="Times New Roman" w:cs="Times New Roman"/>
          <w:bCs/>
          <w:sz w:val="24"/>
          <w:szCs w:val="24"/>
        </w:rPr>
        <w:t xml:space="preserve"> </w:t>
      </w:r>
      <w:r w:rsidR="00216CD8">
        <w:rPr>
          <w:rFonts w:ascii="Times New Roman" w:hAnsi="Times New Roman" w:cs="Times New Roman"/>
          <w:bCs/>
          <w:sz w:val="24"/>
          <w:szCs w:val="24"/>
        </w:rPr>
        <w:t>Approximately 2</w:t>
      </w:r>
      <w:r w:rsidR="00A547E6">
        <w:rPr>
          <w:rFonts w:ascii="Times New Roman" w:hAnsi="Times New Roman" w:cs="Times New Roman"/>
          <w:bCs/>
          <w:sz w:val="24"/>
          <w:szCs w:val="24"/>
        </w:rPr>
        <w:t>4</w:t>
      </w:r>
      <w:r w:rsidR="00216CD8">
        <w:rPr>
          <w:rFonts w:ascii="Times New Roman" w:hAnsi="Times New Roman" w:cs="Times New Roman"/>
          <w:bCs/>
          <w:sz w:val="24"/>
          <w:szCs w:val="24"/>
        </w:rPr>
        <w:t xml:space="preserve"> members were logged in </w:t>
      </w:r>
      <w:r w:rsidR="00A547E6">
        <w:rPr>
          <w:rFonts w:ascii="Times New Roman" w:hAnsi="Times New Roman" w:cs="Times New Roman"/>
          <w:bCs/>
          <w:sz w:val="24"/>
          <w:szCs w:val="24"/>
        </w:rPr>
        <w:t>including some with family.</w:t>
      </w:r>
    </w:p>
    <w:p w14:paraId="02903BC7" w14:textId="2B74E89F" w:rsidR="000C4784" w:rsidRPr="000D2845" w:rsidRDefault="000C4784" w:rsidP="0093705A">
      <w:pPr>
        <w:rPr>
          <w:rFonts w:ascii="Times New Roman" w:hAnsi="Times New Roman" w:cs="Times New Roman"/>
          <w:bCs/>
          <w:sz w:val="24"/>
          <w:szCs w:val="24"/>
        </w:rPr>
      </w:pPr>
      <w:r w:rsidRPr="000D2845">
        <w:rPr>
          <w:rFonts w:ascii="Times New Roman" w:hAnsi="Times New Roman" w:cs="Times New Roman"/>
          <w:b/>
          <w:sz w:val="24"/>
          <w:szCs w:val="24"/>
        </w:rPr>
        <w:t>Secretary Report</w:t>
      </w:r>
      <w:r w:rsidRPr="000D2845">
        <w:rPr>
          <w:rFonts w:ascii="Times New Roman" w:hAnsi="Times New Roman" w:cs="Times New Roman"/>
          <w:bCs/>
          <w:sz w:val="24"/>
          <w:szCs w:val="24"/>
        </w:rPr>
        <w:t xml:space="preserve"> – </w:t>
      </w:r>
      <w:r w:rsidR="009C5F66" w:rsidRPr="000D2845">
        <w:rPr>
          <w:rFonts w:ascii="Times New Roman" w:hAnsi="Times New Roman" w:cs="Times New Roman"/>
          <w:bCs/>
          <w:sz w:val="24"/>
          <w:szCs w:val="24"/>
        </w:rPr>
        <w:t>The minutes were emailed out</w:t>
      </w:r>
      <w:r w:rsidR="00A547E6">
        <w:rPr>
          <w:rFonts w:ascii="Times New Roman" w:hAnsi="Times New Roman" w:cs="Times New Roman"/>
          <w:bCs/>
          <w:sz w:val="24"/>
          <w:szCs w:val="24"/>
        </w:rPr>
        <w:t>.  No corrections stated.</w:t>
      </w:r>
    </w:p>
    <w:p w14:paraId="4D07016C" w14:textId="21317C3E" w:rsidR="000C4784" w:rsidRDefault="000C4784" w:rsidP="0093705A">
      <w:pPr>
        <w:rPr>
          <w:rFonts w:ascii="Times New Roman" w:hAnsi="Times New Roman" w:cs="Times New Roman"/>
          <w:bCs/>
          <w:sz w:val="24"/>
          <w:szCs w:val="24"/>
        </w:rPr>
      </w:pPr>
      <w:r w:rsidRPr="000D2845">
        <w:rPr>
          <w:rFonts w:ascii="Times New Roman" w:hAnsi="Times New Roman" w:cs="Times New Roman"/>
          <w:b/>
          <w:sz w:val="24"/>
          <w:szCs w:val="24"/>
        </w:rPr>
        <w:t>Treasurer Report</w:t>
      </w:r>
      <w:r w:rsidRPr="000D2845">
        <w:rPr>
          <w:rFonts w:ascii="Times New Roman" w:hAnsi="Times New Roman" w:cs="Times New Roman"/>
          <w:bCs/>
          <w:sz w:val="24"/>
          <w:szCs w:val="24"/>
        </w:rPr>
        <w:t xml:space="preserve"> – Larry </w:t>
      </w:r>
      <w:r w:rsidR="00216CD8">
        <w:rPr>
          <w:rFonts w:ascii="Times New Roman" w:hAnsi="Times New Roman" w:cs="Times New Roman"/>
          <w:bCs/>
          <w:sz w:val="24"/>
          <w:szCs w:val="24"/>
        </w:rPr>
        <w:t>emailed out the treasurer report.</w:t>
      </w:r>
      <w:r w:rsidR="00A547E6">
        <w:rPr>
          <w:rFonts w:ascii="Times New Roman" w:hAnsi="Times New Roman" w:cs="Times New Roman"/>
          <w:bCs/>
          <w:sz w:val="24"/>
          <w:szCs w:val="24"/>
        </w:rPr>
        <w:t xml:space="preserve"> He said that we got a payment from Amazon Smile and sent out another update with that added.  </w:t>
      </w:r>
    </w:p>
    <w:p w14:paraId="534CBA6B" w14:textId="5F5DBBC1" w:rsidR="00A547E6" w:rsidRPr="00533128" w:rsidRDefault="00A547E6" w:rsidP="0093705A">
      <w:pPr>
        <w:rPr>
          <w:rFonts w:ascii="Times New Roman" w:hAnsi="Times New Roman" w:cs="Times New Roman"/>
          <w:b/>
          <w:sz w:val="24"/>
          <w:szCs w:val="24"/>
        </w:rPr>
      </w:pPr>
      <w:r w:rsidRPr="00533128">
        <w:rPr>
          <w:rFonts w:ascii="Times New Roman" w:hAnsi="Times New Roman" w:cs="Times New Roman"/>
          <w:b/>
          <w:sz w:val="24"/>
          <w:szCs w:val="24"/>
        </w:rPr>
        <w:t xml:space="preserve">Committee Reports – </w:t>
      </w:r>
      <w:r>
        <w:rPr>
          <w:rFonts w:ascii="Times New Roman" w:hAnsi="Times New Roman" w:cs="Times New Roman"/>
          <w:bCs/>
          <w:sz w:val="24"/>
          <w:szCs w:val="24"/>
        </w:rPr>
        <w:t>Larry reported that the quail study is underway with 4 spring call counts conducted so far.  He will meet with the quail team leaders on Wednesday at 6:00pm to draw for sites and pass out game cameras.  We will continue social distancing practices as of now.</w:t>
      </w:r>
    </w:p>
    <w:p w14:paraId="58F4C24E" w14:textId="4088B85A" w:rsidR="00A547E6" w:rsidRDefault="00A547E6" w:rsidP="0093705A">
      <w:pPr>
        <w:rPr>
          <w:rFonts w:ascii="Times New Roman" w:hAnsi="Times New Roman" w:cs="Times New Roman"/>
          <w:bCs/>
          <w:sz w:val="24"/>
          <w:szCs w:val="24"/>
        </w:rPr>
      </w:pPr>
      <w:r>
        <w:rPr>
          <w:rFonts w:ascii="Times New Roman" w:hAnsi="Times New Roman" w:cs="Times New Roman"/>
          <w:bCs/>
          <w:sz w:val="24"/>
          <w:szCs w:val="24"/>
        </w:rPr>
        <w:t>Lynn reported on horned lizard surveys.  She has been conducing them solo because of social distancing until recently.  So far only 1 has been spotted at Copper Breaks State Park which by the way, has a great trail around Bull Canyon with about 20 red harvester ant dens.  In June, these will continue, but she will let people know the dates and times to come help.  Participants will need to continue to follow the social distancing guidelines.</w:t>
      </w:r>
    </w:p>
    <w:p w14:paraId="7F66B0D6" w14:textId="4B8835FB" w:rsidR="00A547E6" w:rsidRDefault="00A547E6" w:rsidP="0093705A">
      <w:pPr>
        <w:rPr>
          <w:rFonts w:ascii="Times New Roman" w:hAnsi="Times New Roman" w:cs="Times New Roman"/>
          <w:bCs/>
          <w:sz w:val="24"/>
          <w:szCs w:val="24"/>
        </w:rPr>
      </w:pPr>
      <w:r>
        <w:rPr>
          <w:rFonts w:ascii="Times New Roman" w:hAnsi="Times New Roman" w:cs="Times New Roman"/>
          <w:bCs/>
          <w:sz w:val="24"/>
          <w:szCs w:val="24"/>
        </w:rPr>
        <w:t>She also reported that Whiteside Museum of Natural History is now reopened.  They had a reopening event today that was attended by about 50 people.  The museum is limiting the number of guests to 20 and the staff and volunteers are wearing masks.</w:t>
      </w:r>
    </w:p>
    <w:p w14:paraId="08FCC4EC" w14:textId="189FF50A" w:rsidR="00A547E6" w:rsidRDefault="00A547E6" w:rsidP="0093705A">
      <w:pPr>
        <w:rPr>
          <w:rFonts w:ascii="Times New Roman" w:hAnsi="Times New Roman" w:cs="Times New Roman"/>
          <w:bCs/>
          <w:sz w:val="24"/>
          <w:szCs w:val="24"/>
        </w:rPr>
      </w:pPr>
      <w:r>
        <w:rPr>
          <w:rFonts w:ascii="Times New Roman" w:hAnsi="Times New Roman" w:cs="Times New Roman"/>
          <w:bCs/>
          <w:sz w:val="24"/>
          <w:szCs w:val="24"/>
        </w:rPr>
        <w:t>Debra reported on the new website and shared it on the screen.  She pointed out the changes.  The site looks great!  Thank your Debra for your work on this!</w:t>
      </w:r>
    </w:p>
    <w:p w14:paraId="0341110E" w14:textId="64F02E06" w:rsidR="00A547E6" w:rsidRDefault="00A547E6" w:rsidP="0093705A">
      <w:pPr>
        <w:rPr>
          <w:rFonts w:ascii="Times New Roman" w:hAnsi="Times New Roman" w:cs="Times New Roman"/>
          <w:bCs/>
          <w:sz w:val="24"/>
          <w:szCs w:val="24"/>
        </w:rPr>
      </w:pPr>
      <w:r>
        <w:rPr>
          <w:rFonts w:ascii="Times New Roman" w:hAnsi="Times New Roman" w:cs="Times New Roman"/>
          <w:bCs/>
          <w:sz w:val="24"/>
          <w:szCs w:val="24"/>
        </w:rPr>
        <w:t xml:space="preserve">Laura Gillis reported on her session on nature journaling which was on May 30.  The group met online at 9:00am, went out to go journal, and then returned to meet again at 4:00pm.  Her session was recorded.  Lynn said that they were many positive comments on the professionalism and the talent of the session.  Great job, Laura Gillis!  </w:t>
      </w:r>
    </w:p>
    <w:p w14:paraId="6D228288" w14:textId="5F8491C0" w:rsidR="00A547E6" w:rsidRPr="000D2845" w:rsidRDefault="00533128" w:rsidP="0093705A">
      <w:pPr>
        <w:rPr>
          <w:rFonts w:ascii="Times New Roman" w:hAnsi="Times New Roman" w:cs="Times New Roman"/>
          <w:bCs/>
          <w:sz w:val="24"/>
          <w:szCs w:val="24"/>
        </w:rPr>
      </w:pPr>
      <w:r>
        <w:rPr>
          <w:rFonts w:ascii="Times New Roman" w:hAnsi="Times New Roman" w:cs="Times New Roman"/>
          <w:bCs/>
          <w:sz w:val="24"/>
          <w:szCs w:val="24"/>
        </w:rPr>
        <w:t>The business meeting ended at 7:22pm</w:t>
      </w:r>
    </w:p>
    <w:p w14:paraId="5E4E9F15" w14:textId="67AC3661" w:rsidR="00533128" w:rsidRDefault="00216CD8" w:rsidP="00A547E6">
      <w:pPr>
        <w:spacing w:after="0"/>
        <w:rPr>
          <w:rFonts w:ascii="Times New Roman" w:hAnsi="Times New Roman" w:cs="Times New Roman"/>
          <w:b/>
          <w:sz w:val="24"/>
          <w:szCs w:val="24"/>
        </w:rPr>
      </w:pPr>
      <w:r>
        <w:rPr>
          <w:rFonts w:ascii="Times New Roman" w:hAnsi="Times New Roman" w:cs="Times New Roman"/>
          <w:b/>
          <w:sz w:val="24"/>
          <w:szCs w:val="24"/>
        </w:rPr>
        <w:t xml:space="preserve">Program </w:t>
      </w:r>
      <w:proofErr w:type="gramStart"/>
      <w:r>
        <w:rPr>
          <w:rFonts w:ascii="Times New Roman" w:hAnsi="Times New Roman" w:cs="Times New Roman"/>
          <w:b/>
          <w:sz w:val="24"/>
          <w:szCs w:val="24"/>
        </w:rPr>
        <w:t>–</w:t>
      </w:r>
      <w:r w:rsidR="00533128">
        <w:rPr>
          <w:rFonts w:ascii="Times New Roman" w:hAnsi="Times New Roman" w:cs="Times New Roman"/>
          <w:b/>
          <w:sz w:val="24"/>
          <w:szCs w:val="24"/>
        </w:rPr>
        <w:t xml:space="preserve">  2</w:t>
      </w:r>
      <w:r w:rsidR="00533128" w:rsidRPr="00533128">
        <w:rPr>
          <w:rFonts w:ascii="Times New Roman" w:hAnsi="Times New Roman" w:cs="Times New Roman"/>
          <w:b/>
          <w:sz w:val="24"/>
          <w:szCs w:val="24"/>
          <w:vertAlign w:val="superscript"/>
        </w:rPr>
        <w:t>nd</w:t>
      </w:r>
      <w:proofErr w:type="gramEnd"/>
      <w:r w:rsidR="00533128">
        <w:rPr>
          <w:rFonts w:ascii="Times New Roman" w:hAnsi="Times New Roman" w:cs="Times New Roman"/>
          <w:b/>
          <w:sz w:val="24"/>
          <w:szCs w:val="24"/>
        </w:rPr>
        <w:t xml:space="preserve"> Annual Quiz bowl Event</w:t>
      </w:r>
    </w:p>
    <w:p w14:paraId="0AA96774" w14:textId="68A8EC44" w:rsidR="00533128" w:rsidRDefault="00533128" w:rsidP="00A547E6">
      <w:pPr>
        <w:spacing w:after="0"/>
        <w:rPr>
          <w:rFonts w:ascii="Times New Roman" w:hAnsi="Times New Roman" w:cs="Times New Roman"/>
          <w:bCs/>
          <w:sz w:val="24"/>
          <w:szCs w:val="24"/>
        </w:rPr>
      </w:pPr>
      <w:r w:rsidRPr="00533128">
        <w:rPr>
          <w:rFonts w:ascii="Times New Roman" w:hAnsi="Times New Roman" w:cs="Times New Roman"/>
          <w:bCs/>
          <w:sz w:val="24"/>
          <w:szCs w:val="24"/>
        </w:rPr>
        <w:t xml:space="preserve">Debra Halter (member of last year’s winning team consisting of Debra, Terry, Penny, and June) created and conducted the competition.  </w:t>
      </w:r>
      <w:r>
        <w:rPr>
          <w:rFonts w:ascii="Times New Roman" w:hAnsi="Times New Roman" w:cs="Times New Roman"/>
          <w:bCs/>
          <w:sz w:val="24"/>
          <w:szCs w:val="24"/>
        </w:rPr>
        <w:t xml:space="preserve">Thank you, Debra, for putting this together and the time that you spent preparing this fun event!  </w:t>
      </w:r>
    </w:p>
    <w:p w14:paraId="435F3DB4" w14:textId="542AB548" w:rsidR="00533128" w:rsidRDefault="00533128" w:rsidP="00A547E6">
      <w:pPr>
        <w:spacing w:after="0"/>
        <w:rPr>
          <w:rFonts w:ascii="Times New Roman" w:hAnsi="Times New Roman" w:cs="Times New Roman"/>
          <w:bCs/>
          <w:sz w:val="24"/>
          <w:szCs w:val="24"/>
        </w:rPr>
      </w:pPr>
    </w:p>
    <w:p w14:paraId="057973D6" w14:textId="2341497A" w:rsidR="00533128" w:rsidRDefault="00533128" w:rsidP="00A547E6">
      <w:pPr>
        <w:spacing w:after="0"/>
        <w:rPr>
          <w:rFonts w:ascii="Times New Roman" w:hAnsi="Times New Roman" w:cs="Times New Roman"/>
          <w:bCs/>
          <w:sz w:val="24"/>
          <w:szCs w:val="24"/>
        </w:rPr>
      </w:pPr>
      <w:r w:rsidRPr="00533128">
        <w:rPr>
          <w:rFonts w:ascii="Times New Roman" w:hAnsi="Times New Roman" w:cs="Times New Roman"/>
          <w:b/>
          <w:sz w:val="24"/>
          <w:szCs w:val="24"/>
        </w:rPr>
        <w:t>Note:</w:t>
      </w:r>
      <w:r>
        <w:rPr>
          <w:rFonts w:ascii="Times New Roman" w:hAnsi="Times New Roman" w:cs="Times New Roman"/>
          <w:bCs/>
          <w:sz w:val="24"/>
          <w:szCs w:val="24"/>
        </w:rPr>
        <w:t xml:space="preserve">  I do not know the final results because my internet cut out at the end and I couldn’t hear the last part of the meeting.  I tried to get back on, but when I did, it was over.</w:t>
      </w:r>
    </w:p>
    <w:p w14:paraId="1AACA25E" w14:textId="6BDDA9D7" w:rsidR="00533128" w:rsidRDefault="00533128" w:rsidP="00A547E6">
      <w:pPr>
        <w:spacing w:after="0"/>
        <w:rPr>
          <w:rFonts w:ascii="Times New Roman" w:hAnsi="Times New Roman" w:cs="Times New Roman"/>
          <w:bCs/>
          <w:sz w:val="24"/>
          <w:szCs w:val="24"/>
        </w:rPr>
      </w:pPr>
    </w:p>
    <w:p w14:paraId="31C99810" w14:textId="4F5641B0" w:rsidR="00533128" w:rsidRDefault="00533128" w:rsidP="00A547E6">
      <w:pPr>
        <w:spacing w:after="0"/>
        <w:rPr>
          <w:rFonts w:ascii="Times New Roman" w:hAnsi="Times New Roman" w:cs="Times New Roman"/>
          <w:bCs/>
          <w:sz w:val="24"/>
          <w:szCs w:val="24"/>
        </w:rPr>
      </w:pPr>
      <w:r>
        <w:rPr>
          <w:rFonts w:ascii="Times New Roman" w:hAnsi="Times New Roman" w:cs="Times New Roman"/>
          <w:bCs/>
          <w:sz w:val="24"/>
          <w:szCs w:val="24"/>
        </w:rPr>
        <w:t>Respectfully submitted,</w:t>
      </w:r>
    </w:p>
    <w:p w14:paraId="3B22E5FD" w14:textId="44DDE7B6" w:rsidR="00533128" w:rsidRDefault="00533128" w:rsidP="00A547E6">
      <w:pPr>
        <w:spacing w:after="0"/>
        <w:rPr>
          <w:rFonts w:ascii="Times New Roman" w:hAnsi="Times New Roman" w:cs="Times New Roman"/>
          <w:bCs/>
          <w:sz w:val="24"/>
          <w:szCs w:val="24"/>
        </w:rPr>
      </w:pPr>
    </w:p>
    <w:p w14:paraId="100F11EE" w14:textId="77A01244" w:rsidR="00533128" w:rsidRDefault="00533128" w:rsidP="00A547E6">
      <w:pPr>
        <w:spacing w:after="0"/>
        <w:rPr>
          <w:rFonts w:ascii="Times New Roman" w:hAnsi="Times New Roman" w:cs="Times New Roman"/>
          <w:bCs/>
          <w:sz w:val="24"/>
          <w:szCs w:val="24"/>
        </w:rPr>
      </w:pPr>
      <w:r>
        <w:rPr>
          <w:rFonts w:ascii="Times New Roman" w:hAnsi="Times New Roman" w:cs="Times New Roman"/>
          <w:bCs/>
          <w:sz w:val="24"/>
          <w:szCs w:val="24"/>
        </w:rPr>
        <w:t>Lynn Seman</w:t>
      </w:r>
    </w:p>
    <w:p w14:paraId="52E9A001" w14:textId="2AA0DC08" w:rsidR="00533128" w:rsidRDefault="00533128" w:rsidP="00A547E6">
      <w:pPr>
        <w:spacing w:after="0"/>
        <w:rPr>
          <w:rFonts w:ascii="Times New Roman" w:hAnsi="Times New Roman" w:cs="Times New Roman"/>
          <w:bCs/>
          <w:sz w:val="24"/>
          <w:szCs w:val="24"/>
        </w:rPr>
      </w:pPr>
      <w:r>
        <w:rPr>
          <w:rFonts w:ascii="Times New Roman" w:hAnsi="Times New Roman" w:cs="Times New Roman"/>
          <w:bCs/>
          <w:sz w:val="24"/>
          <w:szCs w:val="24"/>
        </w:rPr>
        <w:t>Secretary</w:t>
      </w:r>
    </w:p>
    <w:p w14:paraId="7825DB5F" w14:textId="61355B30" w:rsidR="00533128" w:rsidRDefault="00533128" w:rsidP="00A547E6">
      <w:pPr>
        <w:spacing w:after="0"/>
        <w:rPr>
          <w:rFonts w:ascii="Times New Roman" w:hAnsi="Times New Roman" w:cs="Times New Roman"/>
          <w:bCs/>
          <w:sz w:val="24"/>
          <w:szCs w:val="24"/>
        </w:rPr>
      </w:pPr>
      <w:r>
        <w:rPr>
          <w:rFonts w:ascii="Times New Roman" w:hAnsi="Times New Roman" w:cs="Times New Roman"/>
          <w:bCs/>
          <w:sz w:val="24"/>
          <w:szCs w:val="24"/>
        </w:rPr>
        <w:t>June 2, 2020</w:t>
      </w:r>
    </w:p>
    <w:p w14:paraId="1918F098" w14:textId="3BA08F46" w:rsidR="00533128" w:rsidRPr="00533128" w:rsidRDefault="00533128" w:rsidP="00A547E6">
      <w:pPr>
        <w:spacing w:after="0"/>
        <w:rPr>
          <w:rFonts w:ascii="Times New Roman" w:hAnsi="Times New Roman" w:cs="Times New Roman"/>
          <w:bCs/>
          <w:sz w:val="24"/>
          <w:szCs w:val="24"/>
        </w:rPr>
      </w:pPr>
    </w:p>
    <w:sectPr w:rsidR="00533128" w:rsidRPr="00533128" w:rsidSect="00DB03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A629" w14:textId="77777777" w:rsidR="00922BCE" w:rsidRDefault="00922BCE" w:rsidP="00B607BB">
      <w:pPr>
        <w:spacing w:after="0" w:line="240" w:lineRule="auto"/>
      </w:pPr>
      <w:r>
        <w:separator/>
      </w:r>
    </w:p>
  </w:endnote>
  <w:endnote w:type="continuationSeparator" w:id="0">
    <w:p w14:paraId="713B2F1E" w14:textId="77777777" w:rsidR="00922BCE" w:rsidRDefault="00922BCE"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EE67" w14:textId="77777777" w:rsidR="00922BCE" w:rsidRDefault="00922BCE" w:rsidP="00B607BB">
      <w:pPr>
        <w:spacing w:after="0" w:line="240" w:lineRule="auto"/>
      </w:pPr>
      <w:r>
        <w:separator/>
      </w:r>
    </w:p>
  </w:footnote>
  <w:footnote w:type="continuationSeparator" w:id="0">
    <w:p w14:paraId="73CED855" w14:textId="77777777" w:rsidR="00922BCE" w:rsidRDefault="00922BCE" w:rsidP="00B6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591"/>
    <w:multiLevelType w:val="hybridMultilevel"/>
    <w:tmpl w:val="D60E68A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183E3DE7"/>
    <w:multiLevelType w:val="hybridMultilevel"/>
    <w:tmpl w:val="2CA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C"/>
    <w:rsid w:val="000023DB"/>
    <w:rsid w:val="00007D31"/>
    <w:rsid w:val="00036D83"/>
    <w:rsid w:val="000511E7"/>
    <w:rsid w:val="00061620"/>
    <w:rsid w:val="00070621"/>
    <w:rsid w:val="00070A1B"/>
    <w:rsid w:val="00075D37"/>
    <w:rsid w:val="00081960"/>
    <w:rsid w:val="000A0923"/>
    <w:rsid w:val="000C4784"/>
    <w:rsid w:val="000C4D95"/>
    <w:rsid w:val="000D2845"/>
    <w:rsid w:val="000E413C"/>
    <w:rsid w:val="000F2D71"/>
    <w:rsid w:val="00134650"/>
    <w:rsid w:val="00134868"/>
    <w:rsid w:val="0014202B"/>
    <w:rsid w:val="001621E6"/>
    <w:rsid w:val="001A640E"/>
    <w:rsid w:val="001B127D"/>
    <w:rsid w:val="001C1CC9"/>
    <w:rsid w:val="001C1E18"/>
    <w:rsid w:val="001D7552"/>
    <w:rsid w:val="001E1984"/>
    <w:rsid w:val="001F5218"/>
    <w:rsid w:val="002023EF"/>
    <w:rsid w:val="00203550"/>
    <w:rsid w:val="00211489"/>
    <w:rsid w:val="00214D59"/>
    <w:rsid w:val="00216CD8"/>
    <w:rsid w:val="00267860"/>
    <w:rsid w:val="0027668F"/>
    <w:rsid w:val="00296B03"/>
    <w:rsid w:val="002A6384"/>
    <w:rsid w:val="002B0609"/>
    <w:rsid w:val="002B51D8"/>
    <w:rsid w:val="002E442C"/>
    <w:rsid w:val="00307864"/>
    <w:rsid w:val="00312C49"/>
    <w:rsid w:val="003201EB"/>
    <w:rsid w:val="003462E4"/>
    <w:rsid w:val="0035144C"/>
    <w:rsid w:val="00356BA2"/>
    <w:rsid w:val="00373818"/>
    <w:rsid w:val="00374FF4"/>
    <w:rsid w:val="003A37F3"/>
    <w:rsid w:val="003A44A2"/>
    <w:rsid w:val="003C7601"/>
    <w:rsid w:val="003D087A"/>
    <w:rsid w:val="003D0B52"/>
    <w:rsid w:val="003F2696"/>
    <w:rsid w:val="003F7AA5"/>
    <w:rsid w:val="00400011"/>
    <w:rsid w:val="00413BA7"/>
    <w:rsid w:val="00425B11"/>
    <w:rsid w:val="0045140C"/>
    <w:rsid w:val="00452B24"/>
    <w:rsid w:val="004537E0"/>
    <w:rsid w:val="00464C84"/>
    <w:rsid w:val="00467E30"/>
    <w:rsid w:val="0048267D"/>
    <w:rsid w:val="004958B3"/>
    <w:rsid w:val="004A04F5"/>
    <w:rsid w:val="004B11A8"/>
    <w:rsid w:val="004C2222"/>
    <w:rsid w:val="004C7B1F"/>
    <w:rsid w:val="004E7D34"/>
    <w:rsid w:val="00500D49"/>
    <w:rsid w:val="005064A4"/>
    <w:rsid w:val="005135F1"/>
    <w:rsid w:val="0051466B"/>
    <w:rsid w:val="00533128"/>
    <w:rsid w:val="00535A11"/>
    <w:rsid w:val="00537211"/>
    <w:rsid w:val="0054060A"/>
    <w:rsid w:val="00564B94"/>
    <w:rsid w:val="00581A57"/>
    <w:rsid w:val="00587933"/>
    <w:rsid w:val="0059051C"/>
    <w:rsid w:val="00590F9F"/>
    <w:rsid w:val="005C4EA1"/>
    <w:rsid w:val="005E1552"/>
    <w:rsid w:val="005E15AD"/>
    <w:rsid w:val="005E4580"/>
    <w:rsid w:val="005F3E02"/>
    <w:rsid w:val="00620A75"/>
    <w:rsid w:val="0062200E"/>
    <w:rsid w:val="00635031"/>
    <w:rsid w:val="0063629A"/>
    <w:rsid w:val="00641719"/>
    <w:rsid w:val="0065219B"/>
    <w:rsid w:val="00657378"/>
    <w:rsid w:val="006573EF"/>
    <w:rsid w:val="00664DAA"/>
    <w:rsid w:val="00685292"/>
    <w:rsid w:val="00686585"/>
    <w:rsid w:val="00697371"/>
    <w:rsid w:val="006A1E1A"/>
    <w:rsid w:val="006C3729"/>
    <w:rsid w:val="006E7DAC"/>
    <w:rsid w:val="0071071D"/>
    <w:rsid w:val="00720125"/>
    <w:rsid w:val="00746776"/>
    <w:rsid w:val="00750F98"/>
    <w:rsid w:val="0076333C"/>
    <w:rsid w:val="0077318B"/>
    <w:rsid w:val="00776C7E"/>
    <w:rsid w:val="00781975"/>
    <w:rsid w:val="00790A91"/>
    <w:rsid w:val="007954AC"/>
    <w:rsid w:val="007A1DC1"/>
    <w:rsid w:val="007A74B6"/>
    <w:rsid w:val="007B16B0"/>
    <w:rsid w:val="007B2464"/>
    <w:rsid w:val="007B3CC4"/>
    <w:rsid w:val="007C3BF4"/>
    <w:rsid w:val="007E0CD0"/>
    <w:rsid w:val="007E13AD"/>
    <w:rsid w:val="007E1F8F"/>
    <w:rsid w:val="007E75B5"/>
    <w:rsid w:val="007F0EF5"/>
    <w:rsid w:val="00804864"/>
    <w:rsid w:val="00824E0A"/>
    <w:rsid w:val="0084532F"/>
    <w:rsid w:val="0085312A"/>
    <w:rsid w:val="00855470"/>
    <w:rsid w:val="0085593C"/>
    <w:rsid w:val="008564FB"/>
    <w:rsid w:val="008A7665"/>
    <w:rsid w:val="008C1661"/>
    <w:rsid w:val="009070BD"/>
    <w:rsid w:val="009118BE"/>
    <w:rsid w:val="00913F96"/>
    <w:rsid w:val="00922BCE"/>
    <w:rsid w:val="0093612E"/>
    <w:rsid w:val="0093705A"/>
    <w:rsid w:val="009424F5"/>
    <w:rsid w:val="009536BB"/>
    <w:rsid w:val="00957F11"/>
    <w:rsid w:val="00981853"/>
    <w:rsid w:val="00994EE8"/>
    <w:rsid w:val="00997CEE"/>
    <w:rsid w:val="009B0312"/>
    <w:rsid w:val="009C5F66"/>
    <w:rsid w:val="009C7C83"/>
    <w:rsid w:val="00A263EA"/>
    <w:rsid w:val="00A311A3"/>
    <w:rsid w:val="00A466B6"/>
    <w:rsid w:val="00A54044"/>
    <w:rsid w:val="00A547E6"/>
    <w:rsid w:val="00A574FB"/>
    <w:rsid w:val="00A66D8D"/>
    <w:rsid w:val="00A760CC"/>
    <w:rsid w:val="00A867E5"/>
    <w:rsid w:val="00AA2EFF"/>
    <w:rsid w:val="00AB0456"/>
    <w:rsid w:val="00AC1D61"/>
    <w:rsid w:val="00AC6010"/>
    <w:rsid w:val="00AD29C9"/>
    <w:rsid w:val="00AF07B9"/>
    <w:rsid w:val="00B04FA8"/>
    <w:rsid w:val="00B14C42"/>
    <w:rsid w:val="00B24F7C"/>
    <w:rsid w:val="00B42192"/>
    <w:rsid w:val="00B44F69"/>
    <w:rsid w:val="00B607BB"/>
    <w:rsid w:val="00B67717"/>
    <w:rsid w:val="00B87683"/>
    <w:rsid w:val="00BC27A9"/>
    <w:rsid w:val="00BC6B0C"/>
    <w:rsid w:val="00BE3048"/>
    <w:rsid w:val="00BE3AA4"/>
    <w:rsid w:val="00BF7E53"/>
    <w:rsid w:val="00C01403"/>
    <w:rsid w:val="00C01847"/>
    <w:rsid w:val="00C0362A"/>
    <w:rsid w:val="00C0375C"/>
    <w:rsid w:val="00C0739A"/>
    <w:rsid w:val="00C17DB9"/>
    <w:rsid w:val="00C17DE9"/>
    <w:rsid w:val="00C34C27"/>
    <w:rsid w:val="00C41FE5"/>
    <w:rsid w:val="00C42A62"/>
    <w:rsid w:val="00C6307E"/>
    <w:rsid w:val="00C64260"/>
    <w:rsid w:val="00C66E6A"/>
    <w:rsid w:val="00C671AA"/>
    <w:rsid w:val="00C75696"/>
    <w:rsid w:val="00C822FD"/>
    <w:rsid w:val="00C855E1"/>
    <w:rsid w:val="00C857F2"/>
    <w:rsid w:val="00C90C1D"/>
    <w:rsid w:val="00CA1C8E"/>
    <w:rsid w:val="00CC794F"/>
    <w:rsid w:val="00CF0864"/>
    <w:rsid w:val="00CF0B69"/>
    <w:rsid w:val="00D25214"/>
    <w:rsid w:val="00D463F2"/>
    <w:rsid w:val="00D528AF"/>
    <w:rsid w:val="00D54A96"/>
    <w:rsid w:val="00D625F4"/>
    <w:rsid w:val="00D62DFB"/>
    <w:rsid w:val="00D76DEF"/>
    <w:rsid w:val="00DA05FF"/>
    <w:rsid w:val="00DA4E2E"/>
    <w:rsid w:val="00DB032B"/>
    <w:rsid w:val="00DB0F8A"/>
    <w:rsid w:val="00DC24C0"/>
    <w:rsid w:val="00DF1FD9"/>
    <w:rsid w:val="00E000A4"/>
    <w:rsid w:val="00E24CE5"/>
    <w:rsid w:val="00E35749"/>
    <w:rsid w:val="00E436E5"/>
    <w:rsid w:val="00E465FA"/>
    <w:rsid w:val="00E50B18"/>
    <w:rsid w:val="00E56474"/>
    <w:rsid w:val="00E601E1"/>
    <w:rsid w:val="00E61476"/>
    <w:rsid w:val="00E76B16"/>
    <w:rsid w:val="00E7739D"/>
    <w:rsid w:val="00E807E1"/>
    <w:rsid w:val="00E91871"/>
    <w:rsid w:val="00E9397F"/>
    <w:rsid w:val="00E943A4"/>
    <w:rsid w:val="00E96A9C"/>
    <w:rsid w:val="00EA07E5"/>
    <w:rsid w:val="00EC6C24"/>
    <w:rsid w:val="00EF081A"/>
    <w:rsid w:val="00EF6DF3"/>
    <w:rsid w:val="00EF7026"/>
    <w:rsid w:val="00F17F9A"/>
    <w:rsid w:val="00F44664"/>
    <w:rsid w:val="00F63273"/>
    <w:rsid w:val="00F66231"/>
    <w:rsid w:val="00F6689D"/>
    <w:rsid w:val="00F71AB0"/>
    <w:rsid w:val="00FA4B16"/>
    <w:rsid w:val="00FB2CFA"/>
    <w:rsid w:val="00FE06B2"/>
    <w:rsid w:val="00FF1768"/>
    <w:rsid w:val="00FF3F6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 w:type="character" w:customStyle="1"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1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 w:type="character" w:customStyle="1"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1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415">
      <w:bodyDiv w:val="1"/>
      <w:marLeft w:val="0"/>
      <w:marRight w:val="0"/>
      <w:marTop w:val="0"/>
      <w:marBottom w:val="0"/>
      <w:divBdr>
        <w:top w:val="none" w:sz="0" w:space="0" w:color="auto"/>
        <w:left w:val="none" w:sz="0" w:space="0" w:color="auto"/>
        <w:bottom w:val="none" w:sz="0" w:space="0" w:color="auto"/>
        <w:right w:val="none" w:sz="0" w:space="0" w:color="auto"/>
      </w:divBdr>
    </w:div>
    <w:div w:id="716667554">
      <w:bodyDiv w:val="1"/>
      <w:marLeft w:val="0"/>
      <w:marRight w:val="0"/>
      <w:marTop w:val="0"/>
      <w:marBottom w:val="0"/>
      <w:divBdr>
        <w:top w:val="none" w:sz="0" w:space="0" w:color="auto"/>
        <w:left w:val="none" w:sz="0" w:space="0" w:color="auto"/>
        <w:bottom w:val="none" w:sz="0" w:space="0" w:color="auto"/>
        <w:right w:val="none" w:sz="0" w:space="0" w:color="auto"/>
      </w:divBdr>
    </w:div>
    <w:div w:id="799567232">
      <w:bodyDiv w:val="1"/>
      <w:marLeft w:val="0"/>
      <w:marRight w:val="0"/>
      <w:marTop w:val="0"/>
      <w:marBottom w:val="0"/>
      <w:divBdr>
        <w:top w:val="none" w:sz="0" w:space="0" w:color="auto"/>
        <w:left w:val="none" w:sz="0" w:space="0" w:color="auto"/>
        <w:bottom w:val="none" w:sz="0" w:space="0" w:color="auto"/>
        <w:right w:val="none" w:sz="0" w:space="0" w:color="auto"/>
      </w:divBdr>
    </w:div>
    <w:div w:id="1103040367">
      <w:bodyDiv w:val="1"/>
      <w:marLeft w:val="0"/>
      <w:marRight w:val="0"/>
      <w:marTop w:val="0"/>
      <w:marBottom w:val="0"/>
      <w:divBdr>
        <w:top w:val="none" w:sz="0" w:space="0" w:color="auto"/>
        <w:left w:val="none" w:sz="0" w:space="0" w:color="auto"/>
        <w:bottom w:val="none" w:sz="0" w:space="0" w:color="auto"/>
        <w:right w:val="none" w:sz="0" w:space="0" w:color="auto"/>
      </w:divBdr>
    </w:div>
    <w:div w:id="1365711537">
      <w:bodyDiv w:val="1"/>
      <w:marLeft w:val="0"/>
      <w:marRight w:val="0"/>
      <w:marTop w:val="0"/>
      <w:marBottom w:val="0"/>
      <w:divBdr>
        <w:top w:val="none" w:sz="0" w:space="0" w:color="auto"/>
        <w:left w:val="none" w:sz="0" w:space="0" w:color="auto"/>
        <w:bottom w:val="none" w:sz="0" w:space="0" w:color="auto"/>
        <w:right w:val="none" w:sz="0" w:space="0" w:color="auto"/>
      </w:divBdr>
      <w:divsChild>
        <w:div w:id="1492863808">
          <w:marLeft w:val="0"/>
          <w:marRight w:val="0"/>
          <w:marTop w:val="120"/>
          <w:marBottom w:val="0"/>
          <w:divBdr>
            <w:top w:val="none" w:sz="0" w:space="0" w:color="auto"/>
            <w:left w:val="none" w:sz="0" w:space="0" w:color="auto"/>
            <w:bottom w:val="none" w:sz="0" w:space="0" w:color="auto"/>
            <w:right w:val="none" w:sz="0" w:space="0" w:color="auto"/>
          </w:divBdr>
          <w:divsChild>
            <w:div w:id="1657294312">
              <w:marLeft w:val="0"/>
              <w:marRight w:val="0"/>
              <w:marTop w:val="0"/>
              <w:marBottom w:val="0"/>
              <w:divBdr>
                <w:top w:val="none" w:sz="0" w:space="0" w:color="auto"/>
                <w:left w:val="none" w:sz="0" w:space="0" w:color="auto"/>
                <w:bottom w:val="none" w:sz="0" w:space="0" w:color="auto"/>
                <w:right w:val="none" w:sz="0" w:space="0" w:color="auto"/>
              </w:divBdr>
              <w:divsChild>
                <w:div w:id="10171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5830">
      <w:bodyDiv w:val="1"/>
      <w:marLeft w:val="0"/>
      <w:marRight w:val="0"/>
      <w:marTop w:val="0"/>
      <w:marBottom w:val="0"/>
      <w:divBdr>
        <w:top w:val="none" w:sz="0" w:space="0" w:color="auto"/>
        <w:left w:val="none" w:sz="0" w:space="0" w:color="auto"/>
        <w:bottom w:val="none" w:sz="0" w:space="0" w:color="auto"/>
        <w:right w:val="none" w:sz="0" w:space="0" w:color="auto"/>
      </w:divBdr>
      <w:divsChild>
        <w:div w:id="1789006221">
          <w:marLeft w:val="0"/>
          <w:marRight w:val="0"/>
          <w:marTop w:val="0"/>
          <w:marBottom w:val="0"/>
          <w:divBdr>
            <w:top w:val="none" w:sz="0" w:space="0" w:color="auto"/>
            <w:left w:val="none" w:sz="0" w:space="0" w:color="auto"/>
            <w:bottom w:val="none" w:sz="0" w:space="0" w:color="auto"/>
            <w:right w:val="none" w:sz="0" w:space="0" w:color="auto"/>
          </w:divBdr>
        </w:div>
        <w:div w:id="1762753736">
          <w:marLeft w:val="0"/>
          <w:marRight w:val="0"/>
          <w:marTop w:val="0"/>
          <w:marBottom w:val="0"/>
          <w:divBdr>
            <w:top w:val="none" w:sz="0" w:space="0" w:color="auto"/>
            <w:left w:val="none" w:sz="0" w:space="0" w:color="auto"/>
            <w:bottom w:val="none" w:sz="0" w:space="0" w:color="auto"/>
            <w:right w:val="none" w:sz="0" w:space="0" w:color="auto"/>
          </w:divBdr>
        </w:div>
        <w:div w:id="954169911">
          <w:marLeft w:val="0"/>
          <w:marRight w:val="0"/>
          <w:marTop w:val="0"/>
          <w:marBottom w:val="0"/>
          <w:divBdr>
            <w:top w:val="none" w:sz="0" w:space="0" w:color="auto"/>
            <w:left w:val="none" w:sz="0" w:space="0" w:color="auto"/>
            <w:bottom w:val="none" w:sz="0" w:space="0" w:color="auto"/>
            <w:right w:val="none" w:sz="0" w:space="0" w:color="auto"/>
          </w:divBdr>
        </w:div>
        <w:div w:id="712114551">
          <w:marLeft w:val="0"/>
          <w:marRight w:val="0"/>
          <w:marTop w:val="0"/>
          <w:marBottom w:val="0"/>
          <w:divBdr>
            <w:top w:val="none" w:sz="0" w:space="0" w:color="auto"/>
            <w:left w:val="none" w:sz="0" w:space="0" w:color="auto"/>
            <w:bottom w:val="none" w:sz="0" w:space="0" w:color="auto"/>
            <w:right w:val="none" w:sz="0" w:space="0" w:color="auto"/>
          </w:divBdr>
        </w:div>
        <w:div w:id="950865566">
          <w:marLeft w:val="0"/>
          <w:marRight w:val="0"/>
          <w:marTop w:val="0"/>
          <w:marBottom w:val="0"/>
          <w:divBdr>
            <w:top w:val="none" w:sz="0" w:space="0" w:color="auto"/>
            <w:left w:val="none" w:sz="0" w:space="0" w:color="auto"/>
            <w:bottom w:val="none" w:sz="0" w:space="0" w:color="auto"/>
            <w:right w:val="none" w:sz="0" w:space="0" w:color="auto"/>
          </w:divBdr>
        </w:div>
        <w:div w:id="1109162053">
          <w:marLeft w:val="0"/>
          <w:marRight w:val="0"/>
          <w:marTop w:val="0"/>
          <w:marBottom w:val="0"/>
          <w:divBdr>
            <w:top w:val="none" w:sz="0" w:space="0" w:color="auto"/>
            <w:left w:val="none" w:sz="0" w:space="0" w:color="auto"/>
            <w:bottom w:val="none" w:sz="0" w:space="0" w:color="auto"/>
            <w:right w:val="none" w:sz="0" w:space="0" w:color="auto"/>
          </w:divBdr>
        </w:div>
        <w:div w:id="332033046">
          <w:marLeft w:val="0"/>
          <w:marRight w:val="0"/>
          <w:marTop w:val="0"/>
          <w:marBottom w:val="0"/>
          <w:divBdr>
            <w:top w:val="none" w:sz="0" w:space="0" w:color="auto"/>
            <w:left w:val="none" w:sz="0" w:space="0" w:color="auto"/>
            <w:bottom w:val="none" w:sz="0" w:space="0" w:color="auto"/>
            <w:right w:val="none" w:sz="0" w:space="0" w:color="auto"/>
          </w:divBdr>
        </w:div>
        <w:div w:id="523401683">
          <w:marLeft w:val="0"/>
          <w:marRight w:val="0"/>
          <w:marTop w:val="0"/>
          <w:marBottom w:val="0"/>
          <w:divBdr>
            <w:top w:val="none" w:sz="0" w:space="0" w:color="auto"/>
            <w:left w:val="none" w:sz="0" w:space="0" w:color="auto"/>
            <w:bottom w:val="none" w:sz="0" w:space="0" w:color="auto"/>
            <w:right w:val="none" w:sz="0" w:space="0" w:color="auto"/>
          </w:divBdr>
        </w:div>
        <w:div w:id="791021586">
          <w:marLeft w:val="0"/>
          <w:marRight w:val="0"/>
          <w:marTop w:val="0"/>
          <w:marBottom w:val="0"/>
          <w:divBdr>
            <w:top w:val="none" w:sz="0" w:space="0" w:color="auto"/>
            <w:left w:val="none" w:sz="0" w:space="0" w:color="auto"/>
            <w:bottom w:val="none" w:sz="0" w:space="0" w:color="auto"/>
            <w:right w:val="none" w:sz="0" w:space="0" w:color="auto"/>
          </w:divBdr>
        </w:div>
        <w:div w:id="362175041">
          <w:marLeft w:val="0"/>
          <w:marRight w:val="0"/>
          <w:marTop w:val="0"/>
          <w:marBottom w:val="0"/>
          <w:divBdr>
            <w:top w:val="none" w:sz="0" w:space="0" w:color="auto"/>
            <w:left w:val="none" w:sz="0" w:space="0" w:color="auto"/>
            <w:bottom w:val="none" w:sz="0" w:space="0" w:color="auto"/>
            <w:right w:val="none" w:sz="0" w:space="0" w:color="auto"/>
          </w:divBdr>
        </w:div>
        <w:div w:id="2140225092">
          <w:marLeft w:val="0"/>
          <w:marRight w:val="0"/>
          <w:marTop w:val="0"/>
          <w:marBottom w:val="0"/>
          <w:divBdr>
            <w:top w:val="none" w:sz="0" w:space="0" w:color="auto"/>
            <w:left w:val="none" w:sz="0" w:space="0" w:color="auto"/>
            <w:bottom w:val="none" w:sz="0" w:space="0" w:color="auto"/>
            <w:right w:val="none" w:sz="0" w:space="0" w:color="auto"/>
          </w:divBdr>
        </w:div>
        <w:div w:id="1636640922">
          <w:marLeft w:val="0"/>
          <w:marRight w:val="0"/>
          <w:marTop w:val="0"/>
          <w:marBottom w:val="0"/>
          <w:divBdr>
            <w:top w:val="none" w:sz="0" w:space="0" w:color="auto"/>
            <w:left w:val="none" w:sz="0" w:space="0" w:color="auto"/>
            <w:bottom w:val="none" w:sz="0" w:space="0" w:color="auto"/>
            <w:right w:val="none" w:sz="0" w:space="0" w:color="auto"/>
          </w:divBdr>
        </w:div>
        <w:div w:id="638535871">
          <w:marLeft w:val="0"/>
          <w:marRight w:val="0"/>
          <w:marTop w:val="0"/>
          <w:marBottom w:val="0"/>
          <w:divBdr>
            <w:top w:val="none" w:sz="0" w:space="0" w:color="auto"/>
            <w:left w:val="none" w:sz="0" w:space="0" w:color="auto"/>
            <w:bottom w:val="none" w:sz="0" w:space="0" w:color="auto"/>
            <w:right w:val="none" w:sz="0" w:space="0" w:color="auto"/>
          </w:divBdr>
        </w:div>
        <w:div w:id="1540627677">
          <w:marLeft w:val="0"/>
          <w:marRight w:val="0"/>
          <w:marTop w:val="0"/>
          <w:marBottom w:val="0"/>
          <w:divBdr>
            <w:top w:val="none" w:sz="0" w:space="0" w:color="auto"/>
            <w:left w:val="none" w:sz="0" w:space="0" w:color="auto"/>
            <w:bottom w:val="none" w:sz="0" w:space="0" w:color="auto"/>
            <w:right w:val="none" w:sz="0" w:space="0" w:color="auto"/>
          </w:divBdr>
        </w:div>
        <w:div w:id="1337461933">
          <w:marLeft w:val="0"/>
          <w:marRight w:val="0"/>
          <w:marTop w:val="0"/>
          <w:marBottom w:val="0"/>
          <w:divBdr>
            <w:top w:val="none" w:sz="0" w:space="0" w:color="auto"/>
            <w:left w:val="none" w:sz="0" w:space="0" w:color="auto"/>
            <w:bottom w:val="none" w:sz="0" w:space="0" w:color="auto"/>
            <w:right w:val="none" w:sz="0" w:space="0" w:color="auto"/>
          </w:divBdr>
        </w:div>
      </w:divsChild>
    </w:div>
    <w:div w:id="1493257169">
      <w:bodyDiv w:val="1"/>
      <w:marLeft w:val="0"/>
      <w:marRight w:val="0"/>
      <w:marTop w:val="0"/>
      <w:marBottom w:val="0"/>
      <w:divBdr>
        <w:top w:val="none" w:sz="0" w:space="0" w:color="auto"/>
        <w:left w:val="none" w:sz="0" w:space="0" w:color="auto"/>
        <w:bottom w:val="none" w:sz="0" w:space="0" w:color="auto"/>
        <w:right w:val="none" w:sz="0" w:space="0" w:color="auto"/>
      </w:divBdr>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Owner</cp:lastModifiedBy>
  <cp:revision>2</cp:revision>
  <cp:lastPrinted>2020-07-07T02:20:00Z</cp:lastPrinted>
  <dcterms:created xsi:type="dcterms:W3CDTF">2020-07-07T02:25:00Z</dcterms:created>
  <dcterms:modified xsi:type="dcterms:W3CDTF">2020-07-07T02:25:00Z</dcterms:modified>
</cp:coreProperties>
</file>